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B" w:rsidRDefault="00880B0B" w:rsidP="00880B0B">
      <w:r>
        <w:rPr>
          <w:b/>
        </w:rPr>
        <w:t xml:space="preserve">День десятый. </w:t>
      </w:r>
      <w:r w:rsidRPr="007D78A4">
        <w:rPr>
          <w:b/>
        </w:rPr>
        <w:t>Неделя</w:t>
      </w:r>
      <w:r w:rsidR="001F7AC9">
        <w:rPr>
          <w:b/>
        </w:rPr>
        <w:t xml:space="preserve"> вторая</w:t>
      </w:r>
      <w:bookmarkStart w:id="0" w:name="_GoBack"/>
      <w:bookmarkEnd w:id="0"/>
      <w:r>
        <w:rPr>
          <w:b/>
        </w:rPr>
        <w:t xml:space="preserve">. Возрастная категория 2-3 </w:t>
      </w:r>
      <w:r w:rsidR="001F7AC9">
        <w:rPr>
          <w:b/>
        </w:rPr>
        <w:t>года</w:t>
      </w:r>
      <w:r w:rsidRPr="007D26C9">
        <w:rPr>
          <w:b/>
        </w:rPr>
        <w:t>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83"/>
        <w:gridCol w:w="3071"/>
        <w:gridCol w:w="1203"/>
        <w:gridCol w:w="1132"/>
        <w:gridCol w:w="1120"/>
        <w:gridCol w:w="1122"/>
        <w:gridCol w:w="1118"/>
        <w:gridCol w:w="1090"/>
      </w:tblGrid>
      <w:tr w:rsidR="00880B0B" w:rsidTr="00880B0B">
        <w:tc>
          <w:tcPr>
            <w:tcW w:w="883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</w:t>
            </w:r>
          </w:p>
        </w:tc>
        <w:tc>
          <w:tcPr>
            <w:tcW w:w="3071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32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20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22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090" w:type="dxa"/>
          </w:tcPr>
          <w:p w:rsidR="00880B0B" w:rsidRDefault="00880B0B" w:rsidP="006E6EE2">
            <w:pPr>
              <w:rPr>
                <w:b/>
              </w:rPr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№98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>Каша геркулесовая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4,9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5,5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22,17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165,3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1,23</w:t>
            </w:r>
          </w:p>
        </w:tc>
      </w:tr>
      <w:tr w:rsidR="00880B0B" w:rsidTr="00880B0B">
        <w:tc>
          <w:tcPr>
            <w:tcW w:w="883" w:type="dxa"/>
          </w:tcPr>
          <w:p w:rsidR="00880B0B" w:rsidRPr="008479F0" w:rsidRDefault="00880B0B" w:rsidP="006E6EE2">
            <w:pPr>
              <w:rPr>
                <w:b/>
              </w:rPr>
            </w:pPr>
            <w:r w:rsidRPr="008479F0">
              <w:rPr>
                <w:b/>
              </w:rPr>
              <w:t>№116</w:t>
            </w:r>
          </w:p>
        </w:tc>
        <w:tc>
          <w:tcPr>
            <w:tcW w:w="3071" w:type="dxa"/>
          </w:tcPr>
          <w:p w:rsidR="00880B0B" w:rsidRPr="008479F0" w:rsidRDefault="00880B0B" w:rsidP="006E6EE2">
            <w:r w:rsidRPr="008479F0">
              <w:t>Хлеб с маслом</w:t>
            </w:r>
          </w:p>
        </w:tc>
        <w:tc>
          <w:tcPr>
            <w:tcW w:w="1203" w:type="dxa"/>
          </w:tcPr>
          <w:p w:rsidR="00880B0B" w:rsidRPr="008479F0" w:rsidRDefault="00880B0B" w:rsidP="006E6EE2">
            <w:pPr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880B0B" w:rsidRPr="008479F0" w:rsidRDefault="00880B0B" w:rsidP="006E6EE2">
            <w:pPr>
              <w:jc w:val="center"/>
            </w:pPr>
            <w:r>
              <w:t>2,81</w:t>
            </w:r>
          </w:p>
        </w:tc>
        <w:tc>
          <w:tcPr>
            <w:tcW w:w="1120" w:type="dxa"/>
          </w:tcPr>
          <w:p w:rsidR="00880B0B" w:rsidRPr="008479F0" w:rsidRDefault="00880B0B" w:rsidP="006E6EE2">
            <w:pPr>
              <w:jc w:val="center"/>
            </w:pPr>
            <w:r>
              <w:t>3,97</w:t>
            </w:r>
          </w:p>
        </w:tc>
        <w:tc>
          <w:tcPr>
            <w:tcW w:w="1122" w:type="dxa"/>
          </w:tcPr>
          <w:p w:rsidR="00880B0B" w:rsidRPr="008479F0" w:rsidRDefault="00880B0B" w:rsidP="006E6EE2">
            <w:pPr>
              <w:jc w:val="center"/>
            </w:pPr>
            <w:r>
              <w:t>16,96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114,66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</w:t>
            </w:r>
          </w:p>
        </w:tc>
      </w:tr>
      <w:tr w:rsidR="00880B0B" w:rsidTr="00880B0B">
        <w:trPr>
          <w:trHeight w:val="150"/>
        </w:trPr>
        <w:tc>
          <w:tcPr>
            <w:tcW w:w="883" w:type="dxa"/>
          </w:tcPr>
          <w:p w:rsidR="00880B0B" w:rsidRPr="008479F0" w:rsidRDefault="00880B0B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3071" w:type="dxa"/>
          </w:tcPr>
          <w:p w:rsidR="00880B0B" w:rsidRPr="008479F0" w:rsidRDefault="00880B0B" w:rsidP="006E6EE2">
            <w:r w:rsidRPr="008479F0">
              <w:t xml:space="preserve">Чай сладкий, </w:t>
            </w:r>
          </w:p>
        </w:tc>
        <w:tc>
          <w:tcPr>
            <w:tcW w:w="1203" w:type="dxa"/>
          </w:tcPr>
          <w:p w:rsidR="00880B0B" w:rsidRPr="008479F0" w:rsidRDefault="00880B0B" w:rsidP="006E6EE2">
            <w:pPr>
              <w:jc w:val="center"/>
            </w:pPr>
            <w:r>
              <w:t>180</w:t>
            </w:r>
          </w:p>
        </w:tc>
        <w:tc>
          <w:tcPr>
            <w:tcW w:w="1132" w:type="dxa"/>
          </w:tcPr>
          <w:p w:rsidR="00880B0B" w:rsidRPr="008479F0" w:rsidRDefault="00880B0B" w:rsidP="006E6EE2">
            <w:pPr>
              <w:jc w:val="center"/>
            </w:pPr>
            <w:r>
              <w:t>0,15</w:t>
            </w:r>
          </w:p>
        </w:tc>
        <w:tc>
          <w:tcPr>
            <w:tcW w:w="1120" w:type="dxa"/>
          </w:tcPr>
          <w:p w:rsidR="00880B0B" w:rsidRPr="008479F0" w:rsidRDefault="00880B0B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880B0B" w:rsidRPr="008479F0" w:rsidRDefault="00880B0B" w:rsidP="006E6EE2">
            <w:pPr>
              <w:jc w:val="center"/>
            </w:pPr>
            <w:r>
              <w:t>11,25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45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>Сок  в 10.00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90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0,75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  <w:r>
              <w:t>0,15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14,85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64,5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3</w:t>
            </w:r>
          </w:p>
        </w:tc>
      </w:tr>
      <w:tr w:rsidR="00880B0B" w:rsidRPr="00015D7E" w:rsidTr="00880B0B">
        <w:tc>
          <w:tcPr>
            <w:tcW w:w="883" w:type="dxa"/>
          </w:tcPr>
          <w:p w:rsidR="00880B0B" w:rsidRPr="00015D7E" w:rsidRDefault="00880B0B" w:rsidP="006E6EE2">
            <w:pPr>
              <w:jc w:val="center"/>
            </w:pPr>
          </w:p>
        </w:tc>
        <w:tc>
          <w:tcPr>
            <w:tcW w:w="3071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 w:rsidRPr="00015D7E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8,61</w:t>
            </w:r>
          </w:p>
        </w:tc>
        <w:tc>
          <w:tcPr>
            <w:tcW w:w="112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12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65,23</w:t>
            </w:r>
          </w:p>
        </w:tc>
        <w:tc>
          <w:tcPr>
            <w:tcW w:w="1118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389,46</w:t>
            </w:r>
          </w:p>
        </w:tc>
        <w:tc>
          <w:tcPr>
            <w:tcW w:w="109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2,23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3C4B57" w:rsidRDefault="00880B0B" w:rsidP="006E6EE2">
            <w:pPr>
              <w:jc w:val="center"/>
              <w:rPr>
                <w:b/>
              </w:rPr>
            </w:pPr>
            <w:r w:rsidRPr="003C4B57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122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 xml:space="preserve">Салат из зеленого горошка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1,78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3,1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3,74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50,16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6,6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№136</w:t>
            </w:r>
          </w:p>
        </w:tc>
        <w:tc>
          <w:tcPr>
            <w:tcW w:w="3071" w:type="dxa"/>
          </w:tcPr>
          <w:p w:rsidR="00880B0B" w:rsidRDefault="00880B0B" w:rsidP="006E6EE2">
            <w:r>
              <w:t>Суп картофельный с гренками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9,01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80,6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6,76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№130</w:t>
            </w:r>
          </w:p>
        </w:tc>
        <w:tc>
          <w:tcPr>
            <w:tcW w:w="3071" w:type="dxa"/>
          </w:tcPr>
          <w:p w:rsidR="00880B0B" w:rsidRDefault="00880B0B" w:rsidP="006E6EE2">
            <w:r>
              <w:t>Перловка отварная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120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2,32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4,29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20,5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122,16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0,012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№101</w:t>
            </w:r>
          </w:p>
        </w:tc>
        <w:tc>
          <w:tcPr>
            <w:tcW w:w="3071" w:type="dxa"/>
          </w:tcPr>
          <w:p w:rsidR="00880B0B" w:rsidRDefault="00880B0B" w:rsidP="006E6EE2">
            <w:r>
              <w:t>гуляш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7,6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2,47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164,8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0,0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24</w:t>
            </w:r>
          </w:p>
        </w:tc>
        <w:tc>
          <w:tcPr>
            <w:tcW w:w="3071" w:type="dxa"/>
          </w:tcPr>
          <w:p w:rsidR="00880B0B" w:rsidRDefault="00880B0B" w:rsidP="006E6EE2">
            <w:r>
              <w:t>Компот из с/ф с витамином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180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0,6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0,1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31,7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131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8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3071" w:type="dxa"/>
          </w:tcPr>
          <w:p w:rsidR="00880B0B" w:rsidRDefault="00880B0B" w:rsidP="006E6EE2">
            <w:r>
              <w:t>Хлеб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7,5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  <w:r>
              <w:t>3,93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28,9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0,48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015D7E" w:rsidRDefault="00880B0B" w:rsidP="006E6EE2">
            <w:pPr>
              <w:rPr>
                <w:b/>
              </w:rPr>
            </w:pPr>
            <w:r w:rsidRPr="00015D7E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13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12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21,02</w:t>
            </w:r>
          </w:p>
        </w:tc>
        <w:tc>
          <w:tcPr>
            <w:tcW w:w="112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96,32</w:t>
            </w:r>
          </w:p>
        </w:tc>
        <w:tc>
          <w:tcPr>
            <w:tcW w:w="1118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698,72</w:t>
            </w:r>
          </w:p>
        </w:tc>
        <w:tc>
          <w:tcPr>
            <w:tcW w:w="109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21,85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3C4B57" w:rsidRDefault="00880B0B" w:rsidP="006E6EE2">
            <w:pPr>
              <w:jc w:val="center"/>
              <w:rPr>
                <w:b/>
              </w:rPr>
            </w:pPr>
            <w:r w:rsidRPr="003C4B57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  <w:tc>
          <w:tcPr>
            <w:tcW w:w="3071" w:type="dxa"/>
          </w:tcPr>
          <w:p w:rsidR="00880B0B" w:rsidRDefault="00880B0B" w:rsidP="006E6EE2">
            <w:r>
              <w:t>Кисло-молочный напиток</w:t>
            </w:r>
            <w:proofErr w:type="gramStart"/>
            <w:r>
              <w:t xml:space="preserve"> ,</w:t>
            </w:r>
            <w:proofErr w:type="gramEnd"/>
            <w:r>
              <w:t>,ряженка,,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1,5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1,3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22,4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107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№17</w:t>
            </w:r>
          </w:p>
        </w:tc>
        <w:tc>
          <w:tcPr>
            <w:tcW w:w="3071" w:type="dxa"/>
          </w:tcPr>
          <w:p w:rsidR="00880B0B" w:rsidRDefault="00880B0B" w:rsidP="006E6EE2">
            <w:r>
              <w:t>вафля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0,6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0,7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15,5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70,8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0,56</w:t>
            </w:r>
          </w:p>
        </w:tc>
      </w:tr>
      <w:tr w:rsidR="00880B0B" w:rsidTr="00880B0B">
        <w:trPr>
          <w:trHeight w:val="70"/>
        </w:trPr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Default="00880B0B" w:rsidP="006E6EE2"/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</w:p>
        </w:tc>
      </w:tr>
      <w:tr w:rsidR="00880B0B" w:rsidRPr="00194209" w:rsidTr="00880B0B">
        <w:tc>
          <w:tcPr>
            <w:tcW w:w="88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 w:rsidRPr="0019420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2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118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09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1,56</w:t>
            </w:r>
          </w:p>
        </w:tc>
      </w:tr>
      <w:tr w:rsidR="00880B0B" w:rsidRPr="00194209" w:rsidTr="00880B0B">
        <w:tc>
          <w:tcPr>
            <w:tcW w:w="88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 w:rsidRPr="00194209"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113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30,51</w:t>
            </w:r>
          </w:p>
        </w:tc>
        <w:tc>
          <w:tcPr>
            <w:tcW w:w="112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32,72</w:t>
            </w:r>
          </w:p>
        </w:tc>
        <w:tc>
          <w:tcPr>
            <w:tcW w:w="112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199,45</w:t>
            </w:r>
          </w:p>
        </w:tc>
        <w:tc>
          <w:tcPr>
            <w:tcW w:w="1118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1265,98</w:t>
            </w:r>
          </w:p>
        </w:tc>
        <w:tc>
          <w:tcPr>
            <w:tcW w:w="109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25,64</w:t>
            </w:r>
          </w:p>
        </w:tc>
      </w:tr>
    </w:tbl>
    <w:p w:rsidR="00880B0B" w:rsidRDefault="00880B0B" w:rsidP="00880B0B">
      <w:pPr>
        <w:rPr>
          <w:b/>
        </w:rPr>
      </w:pPr>
    </w:p>
    <w:p w:rsidR="00880B0B" w:rsidRDefault="00880B0B" w:rsidP="00880B0B">
      <w:r>
        <w:rPr>
          <w:b/>
        </w:rPr>
        <w:t xml:space="preserve">День десятый. </w:t>
      </w:r>
      <w:r w:rsidRPr="007D78A4">
        <w:rPr>
          <w:b/>
        </w:rPr>
        <w:t>Неделя</w:t>
      </w:r>
      <w:r>
        <w:rPr>
          <w:b/>
        </w:rPr>
        <w:t xml:space="preserve"> вторая. Возрастная категория </w:t>
      </w:r>
      <w:r w:rsidRPr="007D26C9">
        <w:rPr>
          <w:b/>
        </w:rPr>
        <w:t>3-7лет.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83"/>
        <w:gridCol w:w="3071"/>
        <w:gridCol w:w="1203"/>
        <w:gridCol w:w="1132"/>
        <w:gridCol w:w="1120"/>
        <w:gridCol w:w="1122"/>
        <w:gridCol w:w="1118"/>
        <w:gridCol w:w="1090"/>
      </w:tblGrid>
      <w:tr w:rsidR="00880B0B" w:rsidTr="00880B0B">
        <w:tc>
          <w:tcPr>
            <w:tcW w:w="883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</w:t>
            </w:r>
          </w:p>
        </w:tc>
        <w:tc>
          <w:tcPr>
            <w:tcW w:w="3071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32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20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22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118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1090" w:type="dxa"/>
          </w:tcPr>
          <w:p w:rsidR="00880B0B" w:rsidRDefault="00880B0B" w:rsidP="006E6EE2">
            <w:pPr>
              <w:rPr>
                <w:b/>
              </w:rPr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№98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>Каша геркулесовая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200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4,9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5,5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22,17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165,3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1,23</w:t>
            </w:r>
          </w:p>
        </w:tc>
      </w:tr>
      <w:tr w:rsidR="00880B0B" w:rsidTr="00880B0B">
        <w:tc>
          <w:tcPr>
            <w:tcW w:w="883" w:type="dxa"/>
          </w:tcPr>
          <w:p w:rsidR="00880B0B" w:rsidRPr="008479F0" w:rsidRDefault="00880B0B" w:rsidP="006E6EE2">
            <w:pPr>
              <w:rPr>
                <w:b/>
              </w:rPr>
            </w:pPr>
            <w:r w:rsidRPr="008479F0">
              <w:rPr>
                <w:b/>
              </w:rPr>
              <w:t>№116</w:t>
            </w:r>
          </w:p>
        </w:tc>
        <w:tc>
          <w:tcPr>
            <w:tcW w:w="3071" w:type="dxa"/>
          </w:tcPr>
          <w:p w:rsidR="00880B0B" w:rsidRPr="008479F0" w:rsidRDefault="00880B0B" w:rsidP="006E6EE2">
            <w:r w:rsidRPr="008479F0">
              <w:t>Хлеб с маслом</w:t>
            </w:r>
          </w:p>
        </w:tc>
        <w:tc>
          <w:tcPr>
            <w:tcW w:w="1203" w:type="dxa"/>
          </w:tcPr>
          <w:p w:rsidR="00880B0B" w:rsidRPr="008479F0" w:rsidRDefault="00880B0B" w:rsidP="006E6EE2">
            <w:pPr>
              <w:jc w:val="center"/>
            </w:pPr>
            <w:r w:rsidRPr="008479F0">
              <w:t>40</w:t>
            </w:r>
          </w:p>
        </w:tc>
        <w:tc>
          <w:tcPr>
            <w:tcW w:w="1132" w:type="dxa"/>
          </w:tcPr>
          <w:p w:rsidR="00880B0B" w:rsidRPr="008479F0" w:rsidRDefault="00880B0B" w:rsidP="006E6EE2">
            <w:pPr>
              <w:jc w:val="center"/>
            </w:pPr>
            <w:r>
              <w:t>2,81</w:t>
            </w:r>
          </w:p>
        </w:tc>
        <w:tc>
          <w:tcPr>
            <w:tcW w:w="1120" w:type="dxa"/>
          </w:tcPr>
          <w:p w:rsidR="00880B0B" w:rsidRPr="008479F0" w:rsidRDefault="00880B0B" w:rsidP="006E6EE2">
            <w:pPr>
              <w:jc w:val="center"/>
            </w:pPr>
            <w:r>
              <w:t>3,97</w:t>
            </w:r>
          </w:p>
        </w:tc>
        <w:tc>
          <w:tcPr>
            <w:tcW w:w="1122" w:type="dxa"/>
          </w:tcPr>
          <w:p w:rsidR="00880B0B" w:rsidRPr="008479F0" w:rsidRDefault="00880B0B" w:rsidP="006E6EE2">
            <w:pPr>
              <w:jc w:val="center"/>
            </w:pPr>
            <w:r>
              <w:t>16,96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114,66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</w:t>
            </w:r>
          </w:p>
        </w:tc>
      </w:tr>
      <w:tr w:rsidR="00880B0B" w:rsidTr="00880B0B">
        <w:trPr>
          <w:trHeight w:val="150"/>
        </w:trPr>
        <w:tc>
          <w:tcPr>
            <w:tcW w:w="883" w:type="dxa"/>
          </w:tcPr>
          <w:p w:rsidR="00880B0B" w:rsidRPr="008479F0" w:rsidRDefault="00880B0B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3071" w:type="dxa"/>
          </w:tcPr>
          <w:p w:rsidR="00880B0B" w:rsidRPr="008479F0" w:rsidRDefault="00880B0B" w:rsidP="006E6EE2">
            <w:r w:rsidRPr="008479F0">
              <w:t xml:space="preserve">Чай сладкий, </w:t>
            </w:r>
          </w:p>
        </w:tc>
        <w:tc>
          <w:tcPr>
            <w:tcW w:w="1203" w:type="dxa"/>
          </w:tcPr>
          <w:p w:rsidR="00880B0B" w:rsidRPr="008479F0" w:rsidRDefault="00880B0B" w:rsidP="006E6EE2">
            <w:pPr>
              <w:jc w:val="center"/>
            </w:pPr>
            <w:r>
              <w:t>200</w:t>
            </w:r>
          </w:p>
        </w:tc>
        <w:tc>
          <w:tcPr>
            <w:tcW w:w="1132" w:type="dxa"/>
          </w:tcPr>
          <w:p w:rsidR="00880B0B" w:rsidRPr="008479F0" w:rsidRDefault="00880B0B" w:rsidP="006E6EE2">
            <w:pPr>
              <w:jc w:val="center"/>
            </w:pPr>
            <w:r>
              <w:t>0,15</w:t>
            </w:r>
          </w:p>
        </w:tc>
        <w:tc>
          <w:tcPr>
            <w:tcW w:w="1120" w:type="dxa"/>
          </w:tcPr>
          <w:p w:rsidR="00880B0B" w:rsidRPr="008479F0" w:rsidRDefault="00880B0B" w:rsidP="006E6EE2">
            <w:pPr>
              <w:jc w:val="center"/>
            </w:pPr>
            <w:r>
              <w:t>0,08</w:t>
            </w:r>
          </w:p>
        </w:tc>
        <w:tc>
          <w:tcPr>
            <w:tcW w:w="1122" w:type="dxa"/>
          </w:tcPr>
          <w:p w:rsidR="00880B0B" w:rsidRPr="008479F0" w:rsidRDefault="00880B0B" w:rsidP="006E6EE2">
            <w:pPr>
              <w:jc w:val="center"/>
            </w:pPr>
            <w:r>
              <w:t>11,25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45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>Сок  в 10.00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100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0,75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  <w:r>
              <w:t>0,15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14,85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64,5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3</w:t>
            </w:r>
          </w:p>
        </w:tc>
      </w:tr>
      <w:tr w:rsidR="00880B0B" w:rsidRPr="00015D7E" w:rsidTr="00880B0B">
        <w:tc>
          <w:tcPr>
            <w:tcW w:w="883" w:type="dxa"/>
          </w:tcPr>
          <w:p w:rsidR="00880B0B" w:rsidRPr="00015D7E" w:rsidRDefault="00880B0B" w:rsidP="006E6EE2">
            <w:pPr>
              <w:jc w:val="center"/>
            </w:pPr>
          </w:p>
        </w:tc>
        <w:tc>
          <w:tcPr>
            <w:tcW w:w="3071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 w:rsidRPr="00015D7E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3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8,61</w:t>
            </w:r>
          </w:p>
        </w:tc>
        <w:tc>
          <w:tcPr>
            <w:tcW w:w="112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12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65,23</w:t>
            </w:r>
          </w:p>
        </w:tc>
        <w:tc>
          <w:tcPr>
            <w:tcW w:w="1118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389,46</w:t>
            </w:r>
          </w:p>
        </w:tc>
        <w:tc>
          <w:tcPr>
            <w:tcW w:w="109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2,23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3C4B57" w:rsidRDefault="00880B0B" w:rsidP="006E6EE2">
            <w:pPr>
              <w:jc w:val="center"/>
              <w:rPr>
                <w:b/>
              </w:rPr>
            </w:pPr>
            <w:r w:rsidRPr="003C4B57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122</w:t>
            </w:r>
          </w:p>
        </w:tc>
        <w:tc>
          <w:tcPr>
            <w:tcW w:w="3071" w:type="dxa"/>
          </w:tcPr>
          <w:p w:rsidR="00880B0B" w:rsidRPr="003A0892" w:rsidRDefault="00880B0B" w:rsidP="006E6EE2">
            <w:r>
              <w:t xml:space="preserve">Салат из зеленого горошка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1,78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3,1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3,74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50,16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6,6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№136</w:t>
            </w:r>
          </w:p>
        </w:tc>
        <w:tc>
          <w:tcPr>
            <w:tcW w:w="3071" w:type="dxa"/>
          </w:tcPr>
          <w:p w:rsidR="00880B0B" w:rsidRDefault="00880B0B" w:rsidP="006E6EE2">
            <w:r>
              <w:t>Суп картофельный с гренками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200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9,01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80,6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6,76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№130</w:t>
            </w:r>
          </w:p>
        </w:tc>
        <w:tc>
          <w:tcPr>
            <w:tcW w:w="3071" w:type="dxa"/>
          </w:tcPr>
          <w:p w:rsidR="00880B0B" w:rsidRDefault="00880B0B" w:rsidP="006E6EE2">
            <w:r>
              <w:t>Перловка отварная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2,32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4,29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20,5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122,16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0,012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№101</w:t>
            </w:r>
          </w:p>
        </w:tc>
        <w:tc>
          <w:tcPr>
            <w:tcW w:w="3071" w:type="dxa"/>
          </w:tcPr>
          <w:p w:rsidR="00880B0B" w:rsidRDefault="00880B0B" w:rsidP="006E6EE2">
            <w:r>
              <w:t>гуляш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80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7,6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2,47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164,8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0,0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24</w:t>
            </w:r>
          </w:p>
        </w:tc>
        <w:tc>
          <w:tcPr>
            <w:tcW w:w="3071" w:type="dxa"/>
          </w:tcPr>
          <w:p w:rsidR="00880B0B" w:rsidRDefault="00880B0B" w:rsidP="006E6EE2">
            <w:r>
              <w:t>Компот из с/ф с витамином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200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0,6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0,1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31,7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131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8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3071" w:type="dxa"/>
          </w:tcPr>
          <w:p w:rsidR="00880B0B" w:rsidRDefault="00880B0B" w:rsidP="006E6EE2">
            <w:r>
              <w:t>Хлеб</w:t>
            </w:r>
          </w:p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  <w:r>
              <w:t>7,5</w:t>
            </w: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  <w:r>
              <w:t>3,93</w:t>
            </w: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  <w:r>
              <w:t>28,9</w:t>
            </w: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  <w:r>
              <w:t>150</w:t>
            </w: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  <w:r>
              <w:t>0,48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015D7E" w:rsidRDefault="00880B0B" w:rsidP="006E6EE2">
            <w:pPr>
              <w:rPr>
                <w:b/>
              </w:rPr>
            </w:pPr>
            <w:r w:rsidRPr="00015D7E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13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12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21,02</w:t>
            </w:r>
          </w:p>
        </w:tc>
        <w:tc>
          <w:tcPr>
            <w:tcW w:w="1122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96,32</w:t>
            </w:r>
          </w:p>
        </w:tc>
        <w:tc>
          <w:tcPr>
            <w:tcW w:w="1118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698,72</w:t>
            </w:r>
          </w:p>
        </w:tc>
        <w:tc>
          <w:tcPr>
            <w:tcW w:w="1090" w:type="dxa"/>
          </w:tcPr>
          <w:p w:rsidR="00880B0B" w:rsidRPr="00015D7E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21,85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Pr="003C4B57" w:rsidRDefault="00880B0B" w:rsidP="006E6EE2">
            <w:pPr>
              <w:jc w:val="center"/>
              <w:rPr>
                <w:b/>
              </w:rPr>
            </w:pPr>
            <w:r w:rsidRPr="003C4B57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№15</w:t>
            </w:r>
          </w:p>
        </w:tc>
        <w:tc>
          <w:tcPr>
            <w:tcW w:w="3071" w:type="dxa"/>
          </w:tcPr>
          <w:p w:rsidR="00880B0B" w:rsidRDefault="00880B0B" w:rsidP="006E6EE2">
            <w:r>
              <w:t>Кисло-молочный напиток</w:t>
            </w:r>
            <w:proofErr w:type="gramStart"/>
            <w:r>
              <w:t xml:space="preserve"> ,</w:t>
            </w:r>
            <w:proofErr w:type="gramEnd"/>
            <w:r>
              <w:t>,ряженка,,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180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1,5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1,3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22,4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107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1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  <w:r>
              <w:rPr>
                <w:b/>
              </w:rPr>
              <w:t>№17</w:t>
            </w:r>
          </w:p>
        </w:tc>
        <w:tc>
          <w:tcPr>
            <w:tcW w:w="3071" w:type="dxa"/>
          </w:tcPr>
          <w:p w:rsidR="00880B0B" w:rsidRDefault="00880B0B" w:rsidP="006E6EE2">
            <w:r>
              <w:t>вафля</w:t>
            </w:r>
          </w:p>
        </w:tc>
        <w:tc>
          <w:tcPr>
            <w:tcW w:w="1203" w:type="dxa"/>
          </w:tcPr>
          <w:p w:rsidR="00880B0B" w:rsidRPr="003A0892" w:rsidRDefault="00880B0B" w:rsidP="006E6EE2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:rsidR="00880B0B" w:rsidRPr="003A0892" w:rsidRDefault="00880B0B" w:rsidP="006E6EE2">
            <w:pPr>
              <w:jc w:val="center"/>
            </w:pPr>
            <w:r>
              <w:t>0,6</w:t>
            </w:r>
          </w:p>
        </w:tc>
        <w:tc>
          <w:tcPr>
            <w:tcW w:w="1120" w:type="dxa"/>
          </w:tcPr>
          <w:p w:rsidR="00880B0B" w:rsidRPr="003A0892" w:rsidRDefault="00880B0B" w:rsidP="006E6EE2">
            <w:pPr>
              <w:jc w:val="center"/>
            </w:pPr>
            <w:r>
              <w:t>0,7</w:t>
            </w:r>
          </w:p>
        </w:tc>
        <w:tc>
          <w:tcPr>
            <w:tcW w:w="1122" w:type="dxa"/>
          </w:tcPr>
          <w:p w:rsidR="00880B0B" w:rsidRPr="003A0892" w:rsidRDefault="00880B0B" w:rsidP="006E6EE2">
            <w:pPr>
              <w:jc w:val="center"/>
            </w:pPr>
            <w:r>
              <w:t>15,5</w:t>
            </w:r>
          </w:p>
        </w:tc>
        <w:tc>
          <w:tcPr>
            <w:tcW w:w="1118" w:type="dxa"/>
          </w:tcPr>
          <w:p w:rsidR="00880B0B" w:rsidRPr="003A0892" w:rsidRDefault="00880B0B" w:rsidP="006E6EE2">
            <w:pPr>
              <w:jc w:val="center"/>
            </w:pPr>
            <w:r>
              <w:t>70,8</w:t>
            </w:r>
          </w:p>
        </w:tc>
        <w:tc>
          <w:tcPr>
            <w:tcW w:w="1090" w:type="dxa"/>
          </w:tcPr>
          <w:p w:rsidR="00880B0B" w:rsidRPr="003A0892" w:rsidRDefault="00880B0B" w:rsidP="006E6EE2">
            <w:pPr>
              <w:jc w:val="center"/>
            </w:pPr>
            <w:r>
              <w:t>0,56</w:t>
            </w:r>
          </w:p>
        </w:tc>
      </w:tr>
      <w:tr w:rsidR="00880B0B" w:rsidTr="00880B0B">
        <w:tc>
          <w:tcPr>
            <w:tcW w:w="883" w:type="dxa"/>
          </w:tcPr>
          <w:p w:rsidR="00880B0B" w:rsidRDefault="00880B0B" w:rsidP="006E6EE2">
            <w:pPr>
              <w:rPr>
                <w:b/>
              </w:rPr>
            </w:pPr>
          </w:p>
        </w:tc>
        <w:tc>
          <w:tcPr>
            <w:tcW w:w="3071" w:type="dxa"/>
          </w:tcPr>
          <w:p w:rsidR="00880B0B" w:rsidRDefault="00880B0B" w:rsidP="006E6EE2"/>
        </w:tc>
        <w:tc>
          <w:tcPr>
            <w:tcW w:w="1203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32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20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22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118" w:type="dxa"/>
          </w:tcPr>
          <w:p w:rsidR="00880B0B" w:rsidRDefault="00880B0B" w:rsidP="006E6EE2">
            <w:pPr>
              <w:jc w:val="center"/>
            </w:pPr>
          </w:p>
        </w:tc>
        <w:tc>
          <w:tcPr>
            <w:tcW w:w="1090" w:type="dxa"/>
          </w:tcPr>
          <w:p w:rsidR="00880B0B" w:rsidRDefault="00880B0B" w:rsidP="006E6EE2">
            <w:pPr>
              <w:jc w:val="center"/>
            </w:pPr>
          </w:p>
        </w:tc>
      </w:tr>
      <w:tr w:rsidR="00880B0B" w:rsidRPr="00194209" w:rsidTr="00880B0B">
        <w:tc>
          <w:tcPr>
            <w:tcW w:w="88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 w:rsidRPr="00194209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3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2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118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09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1,56</w:t>
            </w:r>
          </w:p>
        </w:tc>
      </w:tr>
      <w:tr w:rsidR="00880B0B" w:rsidRPr="00194209" w:rsidTr="00880B0B">
        <w:tc>
          <w:tcPr>
            <w:tcW w:w="88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 w:rsidRPr="00194209"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113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30,51</w:t>
            </w:r>
          </w:p>
        </w:tc>
        <w:tc>
          <w:tcPr>
            <w:tcW w:w="112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32,72</w:t>
            </w:r>
          </w:p>
        </w:tc>
        <w:tc>
          <w:tcPr>
            <w:tcW w:w="1122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199,45</w:t>
            </w:r>
          </w:p>
        </w:tc>
        <w:tc>
          <w:tcPr>
            <w:tcW w:w="1118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1265,98</w:t>
            </w:r>
          </w:p>
        </w:tc>
        <w:tc>
          <w:tcPr>
            <w:tcW w:w="1090" w:type="dxa"/>
          </w:tcPr>
          <w:p w:rsidR="00880B0B" w:rsidRPr="00194209" w:rsidRDefault="00880B0B" w:rsidP="006E6EE2">
            <w:pPr>
              <w:jc w:val="center"/>
              <w:rPr>
                <w:b/>
              </w:rPr>
            </w:pPr>
            <w:r>
              <w:rPr>
                <w:b/>
              </w:rPr>
              <w:t>25,64</w:t>
            </w:r>
          </w:p>
        </w:tc>
      </w:tr>
    </w:tbl>
    <w:p w:rsidR="008A6933" w:rsidRDefault="008A6933"/>
    <w:sectPr w:rsidR="008A6933" w:rsidSect="00880B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0B"/>
    <w:rsid w:val="000F6AF1"/>
    <w:rsid w:val="001F7AC9"/>
    <w:rsid w:val="00880B0B"/>
    <w:rsid w:val="008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2022-07-20T03:58:00Z</cp:lastPrinted>
  <dcterms:created xsi:type="dcterms:W3CDTF">2022-07-20T03:54:00Z</dcterms:created>
  <dcterms:modified xsi:type="dcterms:W3CDTF">2022-07-20T04:08:00Z</dcterms:modified>
</cp:coreProperties>
</file>